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2370755B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9E4843" w:rsidRPr="00AC70FC">
        <w:rPr>
          <w:rFonts w:ascii="Times New Roman" w:hAnsi="Times New Roman" w:cs="Times New Roman"/>
          <w:b/>
          <w:bCs/>
        </w:rPr>
        <w:t>ul. H. Wieniawskiego 28u/2, 73-110 Stargard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7B4D2BE4" w:rsidR="000F79F4" w:rsidRPr="00A6604D" w:rsidRDefault="004E310D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1386">
              <w:rPr>
                <w:rFonts w:ascii="Times New Roman" w:hAnsi="Times New Roman" w:cs="Times New Roman"/>
              </w:rPr>
              <w:t>1</w:t>
            </w:r>
            <w:r w:rsidR="003400B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4E482951" w:rsidR="000F79F4" w:rsidRPr="00A6604D" w:rsidRDefault="004F138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F79F4">
              <w:rPr>
                <w:rFonts w:ascii="Times New Roman" w:hAnsi="Times New Roman" w:cs="Times New Roman"/>
              </w:rPr>
              <w:t xml:space="preserve">:00 </w:t>
            </w:r>
            <w:r w:rsidR="00963406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20</w:t>
            </w:r>
            <w:r w:rsidR="003400B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209F9672" w14:textId="0E0E353B" w:rsidR="003400BA" w:rsidRPr="00A6604D" w:rsidRDefault="004E310D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Szczyrski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58362EAC" w:rsidR="000F79F4" w:rsidRPr="00A6604D" w:rsidRDefault="004E310D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F1386">
              <w:rPr>
                <w:rFonts w:ascii="Times New Roman" w:hAnsi="Times New Roman" w:cs="Times New Roman"/>
              </w:rPr>
              <w:t>2</w:t>
            </w:r>
            <w:r w:rsidR="003400B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05668196" w:rsidR="000F79F4" w:rsidRPr="00A6604D" w:rsidRDefault="004F138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400BA">
              <w:rPr>
                <w:rFonts w:ascii="Times New Roman" w:hAnsi="Times New Roman" w:cs="Times New Roman"/>
              </w:rPr>
              <w:t>:00 – 1</w:t>
            </w:r>
            <w:r>
              <w:rPr>
                <w:rFonts w:ascii="Times New Roman" w:hAnsi="Times New Roman" w:cs="Times New Roman"/>
              </w:rPr>
              <w:t>4</w:t>
            </w:r>
            <w:r w:rsidR="003400B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13" w:type="dxa"/>
          </w:tcPr>
          <w:p w14:paraId="4663FB70" w14:textId="77777777" w:rsidR="00BD1884" w:rsidRDefault="00BD1884" w:rsidP="00BD1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3D757190" w14:textId="7796F3F9" w:rsidR="000F79F4" w:rsidRPr="00A6604D" w:rsidRDefault="004E310D" w:rsidP="00BD1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Szczyrski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F022" w14:textId="77777777" w:rsidR="00DC3160" w:rsidRDefault="00DC3160" w:rsidP="000F79F4">
      <w:pPr>
        <w:spacing w:after="0" w:line="240" w:lineRule="auto"/>
      </w:pPr>
      <w:r>
        <w:separator/>
      </w:r>
    </w:p>
  </w:endnote>
  <w:endnote w:type="continuationSeparator" w:id="0">
    <w:p w14:paraId="67611373" w14:textId="77777777" w:rsidR="00DC3160" w:rsidRDefault="00DC3160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DFD0" w14:textId="77777777" w:rsidR="00DC3160" w:rsidRDefault="00DC3160" w:rsidP="000F79F4">
      <w:pPr>
        <w:spacing w:after="0" w:line="240" w:lineRule="auto"/>
      </w:pPr>
      <w:r>
        <w:separator/>
      </w:r>
    </w:p>
  </w:footnote>
  <w:footnote w:type="continuationSeparator" w:id="0">
    <w:p w14:paraId="472A666F" w14:textId="77777777" w:rsidR="00DC3160" w:rsidRDefault="00DC3160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633D4"/>
    <w:rsid w:val="000F79F4"/>
    <w:rsid w:val="002D6A85"/>
    <w:rsid w:val="002E188A"/>
    <w:rsid w:val="00302F23"/>
    <w:rsid w:val="003400BA"/>
    <w:rsid w:val="00341EFF"/>
    <w:rsid w:val="00472482"/>
    <w:rsid w:val="004C419F"/>
    <w:rsid w:val="004E310D"/>
    <w:rsid w:val="004F1386"/>
    <w:rsid w:val="004F3B08"/>
    <w:rsid w:val="00526DEA"/>
    <w:rsid w:val="00542248"/>
    <w:rsid w:val="006C227E"/>
    <w:rsid w:val="007544D0"/>
    <w:rsid w:val="007958E5"/>
    <w:rsid w:val="00963406"/>
    <w:rsid w:val="009D4A3B"/>
    <w:rsid w:val="009E4843"/>
    <w:rsid w:val="00A03DC0"/>
    <w:rsid w:val="00A60F3C"/>
    <w:rsid w:val="00A75728"/>
    <w:rsid w:val="00B279BB"/>
    <w:rsid w:val="00B86B2A"/>
    <w:rsid w:val="00BD1884"/>
    <w:rsid w:val="00C257AC"/>
    <w:rsid w:val="00C42312"/>
    <w:rsid w:val="00CC0634"/>
    <w:rsid w:val="00D433BB"/>
    <w:rsid w:val="00D64E4C"/>
    <w:rsid w:val="00DC3160"/>
    <w:rsid w:val="00E93113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17</cp:revision>
  <dcterms:created xsi:type="dcterms:W3CDTF">2026-03-26T07:40:00Z</dcterms:created>
  <dcterms:modified xsi:type="dcterms:W3CDTF">2026-04-15T15:30:00Z</dcterms:modified>
</cp:coreProperties>
</file>